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FA92" w14:textId="77777777" w:rsidR="00725A4A" w:rsidRDefault="00725A4A" w:rsidP="00725A4A">
      <w:pPr>
        <w:spacing w:after="0" w:line="240" w:lineRule="auto"/>
        <w:jc w:val="center"/>
      </w:pPr>
      <w:r>
        <w:t>Upper Community Recreation District</w:t>
      </w:r>
    </w:p>
    <w:p w14:paraId="2472A4C8" w14:textId="33496B38" w:rsidR="00725A4A" w:rsidRDefault="005C3D21" w:rsidP="00725A4A">
      <w:pPr>
        <w:spacing w:after="0" w:line="240" w:lineRule="auto"/>
        <w:jc w:val="center"/>
      </w:pPr>
      <w:r>
        <w:t>Meeting Minutes</w:t>
      </w:r>
      <w:r w:rsidR="00725A4A">
        <w:t xml:space="preserve"> April 2, 2026</w:t>
      </w:r>
    </w:p>
    <w:p w14:paraId="5D285C27" w14:textId="77777777" w:rsidR="00725A4A" w:rsidRDefault="00725A4A" w:rsidP="00725A4A">
      <w:pPr>
        <w:spacing w:after="0" w:line="240" w:lineRule="auto"/>
        <w:jc w:val="center"/>
      </w:pPr>
      <w:r>
        <w:t>6:00 pm</w:t>
      </w:r>
    </w:p>
    <w:p w14:paraId="073D024C" w14:textId="77777777" w:rsidR="00831DAA" w:rsidRDefault="00831DAA"/>
    <w:p w14:paraId="674584C2" w14:textId="4CE57F26" w:rsidR="00725A4A" w:rsidRDefault="00725A4A" w:rsidP="00725A4A">
      <w:r>
        <w:t xml:space="preserve">Welcome: </w:t>
      </w:r>
      <w:r w:rsidR="0028004D">
        <w:t>Danelle Brinkerhoff</w:t>
      </w:r>
    </w:p>
    <w:p w14:paraId="71030387" w14:textId="7F80132C" w:rsidR="00725A4A" w:rsidRDefault="00725A4A" w:rsidP="00725A4A">
      <w:r>
        <w:t xml:space="preserve">Pledge: </w:t>
      </w:r>
      <w:r w:rsidR="0006198E">
        <w:t xml:space="preserve"> All</w:t>
      </w:r>
    </w:p>
    <w:p w14:paraId="37F1044D" w14:textId="0845A534" w:rsidR="00725A4A" w:rsidRDefault="00725A4A" w:rsidP="00725A4A">
      <w:r>
        <w:t>Prayer</w:t>
      </w:r>
      <w:r w:rsidR="0028004D">
        <w:t>:</w:t>
      </w:r>
      <w:r w:rsidR="0006198E">
        <w:t xml:space="preserve"> Jennifer Harbison</w:t>
      </w:r>
    </w:p>
    <w:p w14:paraId="3DADBD62" w14:textId="2597D57A" w:rsidR="0028004D" w:rsidRDefault="0028004D" w:rsidP="00725A4A">
      <w:r>
        <w:t xml:space="preserve">Attendance: Danelle Brinkerhoff, </w:t>
      </w:r>
      <w:r w:rsidR="00ED058C">
        <w:t>Jennifer Harbison, Jordan Witbeck, Annissa Maxfield</w:t>
      </w:r>
      <w:r w:rsidR="00F9167C">
        <w:t xml:space="preserve">, Johny Thayne, Debbie Thayne. </w:t>
      </w:r>
    </w:p>
    <w:p w14:paraId="35230B2F" w14:textId="0981F451" w:rsidR="00725A4A" w:rsidRDefault="00725A4A" w:rsidP="00725A4A">
      <w:r>
        <w:t>Approve Minutes for March 5, 2026:</w:t>
      </w:r>
      <w:r w:rsidR="00B71948">
        <w:t xml:space="preserve"> Jordan Witbeck motion</w:t>
      </w:r>
      <w:r w:rsidR="0006198E">
        <w:t xml:space="preserve"> to approve the minutes with the change of </w:t>
      </w:r>
      <w:r w:rsidR="00B71948">
        <w:t>Jennifer Street</w:t>
      </w:r>
      <w:r w:rsidR="0006198E">
        <w:t xml:space="preserve"> to Harbison. </w:t>
      </w:r>
      <w:r w:rsidR="00B71948">
        <w:t>Annissa Maxfield</w:t>
      </w:r>
      <w:r w:rsidR="0006198E">
        <w:t xml:space="preserve"> 2</w:t>
      </w:r>
      <w:r w:rsidR="0006198E" w:rsidRPr="0006198E">
        <w:rPr>
          <w:vertAlign w:val="superscript"/>
        </w:rPr>
        <w:t>nd</w:t>
      </w:r>
      <w:r w:rsidR="0006198E">
        <w:t xml:space="preserve"> the motion. Motion carried.</w:t>
      </w:r>
    </w:p>
    <w:p w14:paraId="3C54DE06" w14:textId="479AC82D" w:rsidR="00725A4A" w:rsidRDefault="00725A4A" w:rsidP="00725A4A">
      <w:r>
        <w:t>Required Training, Policies, Acknowledgement, Signed Ethics Form</w:t>
      </w:r>
      <w:r w:rsidR="0006198E">
        <w:t xml:space="preserve"> – Reviewed required training asked everyone to complete required training by May 31, 2026. Review conflict of interest policy and collect signed forms.</w:t>
      </w:r>
    </w:p>
    <w:p w14:paraId="1F230E5D" w14:textId="2BCF6909" w:rsidR="00B71948" w:rsidRDefault="00725A4A" w:rsidP="00725A4A">
      <w:pPr>
        <w:spacing w:after="0"/>
      </w:pPr>
      <w:r>
        <w:t>Review Budget: Annissa Maxfield</w:t>
      </w:r>
      <w:r w:rsidR="00B71948">
        <w:t xml:space="preserve"> </w:t>
      </w:r>
      <w:r w:rsidR="0006198E">
        <w:t xml:space="preserve">reported that we had a lot </w:t>
      </w:r>
      <w:r w:rsidR="00B71948">
        <w:t xml:space="preserve">of expenses for Jr high basketball and youth rec. </w:t>
      </w:r>
      <w:r w:rsidR="0006198E">
        <w:t xml:space="preserve">She will be submitting everything to the school for Jr. High sports for reimbursement. </w:t>
      </w:r>
    </w:p>
    <w:p w14:paraId="67862337" w14:textId="77777777" w:rsidR="0006198E" w:rsidRDefault="0006198E" w:rsidP="00725A4A">
      <w:pPr>
        <w:spacing w:after="0"/>
      </w:pPr>
    </w:p>
    <w:p w14:paraId="56E16D10" w14:textId="34ADB63E" w:rsidR="00725A4A" w:rsidRDefault="00725A4A" w:rsidP="00725A4A">
      <w:pPr>
        <w:spacing w:after="0"/>
      </w:pPr>
      <w:r>
        <w:t>Present changes made to Board positions</w:t>
      </w:r>
      <w:r w:rsidR="0006198E">
        <w:t xml:space="preserve"> – Annissa will be collecting the mail, writing checks and submitting the reports to the board. Jennifer will be signing checks, mailing, updating quick books and reconciling the bank statements each month. </w:t>
      </w:r>
    </w:p>
    <w:p w14:paraId="5D8F6889" w14:textId="77777777" w:rsidR="009D36B6" w:rsidRDefault="009D36B6" w:rsidP="00725A4A">
      <w:pPr>
        <w:spacing w:after="0"/>
      </w:pPr>
    </w:p>
    <w:p w14:paraId="3F5BA479" w14:textId="7FBF0B1D" w:rsidR="009D36B6" w:rsidRDefault="009D36B6" w:rsidP="009D36B6">
      <w:pPr>
        <w:spacing w:after="0"/>
      </w:pPr>
      <w:r>
        <w:t>Youth Sports: Annissa Maxfield</w:t>
      </w:r>
      <w:r w:rsidR="00B71948">
        <w:t xml:space="preserve"> – Mariah will be leaving and we will </w:t>
      </w:r>
      <w:proofErr w:type="gramStart"/>
      <w:r w:rsidR="00B71948">
        <w:t xml:space="preserve">be </w:t>
      </w:r>
      <w:r w:rsidR="0006198E">
        <w:t xml:space="preserve"> her</w:t>
      </w:r>
      <w:proofErr w:type="gramEnd"/>
      <w:r w:rsidR="00B71948">
        <w:t xml:space="preserve"> job. Soccer has been set up </w:t>
      </w:r>
      <w:r w:rsidR="0006198E">
        <w:t xml:space="preserve">and will be over </w:t>
      </w:r>
      <w:r w:rsidR="00B71948">
        <w:t xml:space="preserve">in May </w:t>
      </w:r>
      <w:r w:rsidR="0006198E">
        <w:t>befor</w:t>
      </w:r>
      <w:r w:rsidR="00B71948">
        <w:t xml:space="preserve">e </w:t>
      </w:r>
      <w:r w:rsidR="0006198E">
        <w:t>she</w:t>
      </w:r>
      <w:r w:rsidR="00B71948">
        <w:t xml:space="preserve"> leave</w:t>
      </w:r>
      <w:r w:rsidR="0006198E">
        <w:t>s</w:t>
      </w:r>
      <w:r w:rsidR="00B71948">
        <w:t xml:space="preserve">.  </w:t>
      </w:r>
      <w:r w:rsidR="0006198E">
        <w:t>Danelle will post an a</w:t>
      </w:r>
      <w:r w:rsidR="00B71948">
        <w:t>nnouncement</w:t>
      </w:r>
      <w:r w:rsidR="0006198E">
        <w:t xml:space="preserve"> for the position of Youth Sports Coordinator. They will oversee </w:t>
      </w:r>
      <w:r w:rsidR="00B71948">
        <w:t>volleyball</w:t>
      </w:r>
      <w:r w:rsidR="0006198E">
        <w:t>,</w:t>
      </w:r>
      <w:r w:rsidR="00B71948">
        <w:t xml:space="preserve"> basketball flag</w:t>
      </w:r>
      <w:r w:rsidR="0006198E">
        <w:t xml:space="preserve"> football,</w:t>
      </w:r>
      <w:r w:rsidR="00B71948">
        <w:t xml:space="preserve"> </w:t>
      </w:r>
      <w:r w:rsidR="0006198E">
        <w:t>soccer, and maybe help with registration for</w:t>
      </w:r>
      <w:r w:rsidR="00B71948">
        <w:t xml:space="preserve"> </w:t>
      </w:r>
      <w:r w:rsidR="00BE60DA">
        <w:t>J</w:t>
      </w:r>
      <w:r w:rsidR="00B71948">
        <w:t>r high football</w:t>
      </w:r>
      <w:r w:rsidR="0006198E">
        <w:t>.</w:t>
      </w:r>
    </w:p>
    <w:p w14:paraId="17CA280B" w14:textId="77777777" w:rsidR="00B71948" w:rsidRDefault="00B71948" w:rsidP="009D36B6">
      <w:pPr>
        <w:spacing w:after="0"/>
      </w:pPr>
    </w:p>
    <w:p w14:paraId="5E08FBF6" w14:textId="5B22F59D" w:rsidR="00725A4A" w:rsidRDefault="0006198E" w:rsidP="009D36B6">
      <w:pPr>
        <w:spacing w:after="0"/>
      </w:pPr>
      <w:r>
        <w:t xml:space="preserve">Danelle will be posting a position for an individual to be over the Altamont Park Scheduling, clean the </w:t>
      </w:r>
      <w:r w:rsidR="00B71948">
        <w:t>Restrooms</w:t>
      </w:r>
      <w:r>
        <w:t xml:space="preserve"> and take out the garbage for the Altamont Park. </w:t>
      </w:r>
      <w:r w:rsidR="00F3518B">
        <w:t>Shelby</w:t>
      </w:r>
      <w:r>
        <w:t xml:space="preserve"> will continue to be responsible for the irrigation, mowing and upkeep of the Altamont Park for one more year.</w:t>
      </w:r>
    </w:p>
    <w:p w14:paraId="5AF95597" w14:textId="77777777" w:rsidR="009D36B6" w:rsidRDefault="009D36B6" w:rsidP="009D36B6">
      <w:pPr>
        <w:spacing w:after="0"/>
      </w:pPr>
    </w:p>
    <w:p w14:paraId="4E95519A" w14:textId="7DE4F3C3" w:rsidR="00725A4A" w:rsidRDefault="00725A4A" w:rsidP="00725A4A">
      <w:pPr>
        <w:spacing w:after="0"/>
      </w:pPr>
      <w:r>
        <w:t>Rodeo Grounds: Johnny Thayne</w:t>
      </w:r>
    </w:p>
    <w:p w14:paraId="4ED185DB" w14:textId="5A46A538" w:rsidR="00725A4A" w:rsidRDefault="00725A4A" w:rsidP="00725A4A">
      <w:pPr>
        <w:spacing w:after="0"/>
      </w:pPr>
      <w:r>
        <w:t>Announcer Stand</w:t>
      </w:r>
      <w:r w:rsidR="00F3518B">
        <w:t xml:space="preserve"> – </w:t>
      </w:r>
      <w:r w:rsidR="0006198E">
        <w:t>We are w</w:t>
      </w:r>
      <w:r w:rsidR="00F3518B">
        <w:t xml:space="preserve">aiting on Korey Allred </w:t>
      </w:r>
      <w:r w:rsidR="0006198E">
        <w:t xml:space="preserve">to </w:t>
      </w:r>
      <w:r w:rsidR="00F3518B">
        <w:t xml:space="preserve">cut out </w:t>
      </w:r>
      <w:r w:rsidR="0006198E">
        <w:t xml:space="preserve">the </w:t>
      </w:r>
      <w:r w:rsidR="00F3518B">
        <w:t xml:space="preserve">windows and </w:t>
      </w:r>
      <w:r w:rsidR="0006198E">
        <w:t xml:space="preserve">then it </w:t>
      </w:r>
      <w:r w:rsidR="00F3518B">
        <w:t>will</w:t>
      </w:r>
      <w:r w:rsidR="0006198E">
        <w:t xml:space="preserve"> be</w:t>
      </w:r>
      <w:r w:rsidR="00F3518B">
        <w:t xml:space="preserve"> move</w:t>
      </w:r>
      <w:r w:rsidR="0006198E">
        <w:t>d</w:t>
      </w:r>
      <w:r w:rsidR="00F3518B">
        <w:t xml:space="preserve"> to </w:t>
      </w:r>
      <w:r w:rsidR="004B0B2F">
        <w:t xml:space="preserve">the </w:t>
      </w:r>
      <w:r w:rsidR="00F3518B">
        <w:t>rodeo grounds</w:t>
      </w:r>
      <w:r w:rsidR="004B0B2F">
        <w:t xml:space="preserve">. Once it is </w:t>
      </w:r>
      <w:proofErr w:type="gramStart"/>
      <w:r w:rsidR="004B0B2F">
        <w:t>there</w:t>
      </w:r>
      <w:proofErr w:type="gramEnd"/>
      <w:r w:rsidR="004B0B2F">
        <w:t xml:space="preserve"> we still need to </w:t>
      </w:r>
      <w:r w:rsidR="00F3518B">
        <w:t>build a porch and stairs. B&amp;G Crane</w:t>
      </w:r>
      <w:r w:rsidR="004B0B2F">
        <w:t xml:space="preserve"> will </w:t>
      </w:r>
      <w:r w:rsidR="00F3518B">
        <w:t>move it to rodeo grounds</w:t>
      </w:r>
    </w:p>
    <w:p w14:paraId="7F9C0C6B" w14:textId="13BE193A" w:rsidR="00725A4A" w:rsidRDefault="00725A4A" w:rsidP="00725A4A">
      <w:pPr>
        <w:spacing w:after="0"/>
      </w:pPr>
      <w:r>
        <w:t>Sound System</w:t>
      </w:r>
      <w:r w:rsidR="00F3518B">
        <w:t xml:space="preserve"> -</w:t>
      </w:r>
      <w:r w:rsidR="004B0B2F">
        <w:t xml:space="preserve">will touch base with </w:t>
      </w:r>
      <w:r w:rsidR="00F3518B">
        <w:t xml:space="preserve">Jason Wells </w:t>
      </w:r>
      <w:r w:rsidR="004B0B2F">
        <w:t>on the sound system</w:t>
      </w:r>
    </w:p>
    <w:p w14:paraId="6965AA37" w14:textId="533722EA" w:rsidR="00725A4A" w:rsidRDefault="00725A4A" w:rsidP="00725A4A">
      <w:pPr>
        <w:spacing w:after="0"/>
      </w:pPr>
      <w:r>
        <w:t>Bathrooms</w:t>
      </w:r>
      <w:r w:rsidR="00F3518B">
        <w:t xml:space="preserve"> – </w:t>
      </w:r>
      <w:r w:rsidR="004B0B2F">
        <w:t>We had an i</w:t>
      </w:r>
      <w:r w:rsidR="00F3518B">
        <w:t xml:space="preserve">nspection from county </w:t>
      </w:r>
      <w:r w:rsidR="004B0B2F">
        <w:t xml:space="preserve">and we need to </w:t>
      </w:r>
      <w:r w:rsidR="00F3518B">
        <w:t>put in handrails</w:t>
      </w:r>
      <w:r w:rsidR="004B0B2F">
        <w:t xml:space="preserve"> on the sidewalk leading to the bathrooms. The cement is s</w:t>
      </w:r>
      <w:r w:rsidR="00F3518B">
        <w:t>loping</w:t>
      </w:r>
      <w:r w:rsidR="004B0B2F">
        <w:t xml:space="preserve"> so we want to ensure that no one falls. Johnny will be l</w:t>
      </w:r>
      <w:r w:rsidR="00F3518B">
        <w:t xml:space="preserve">ooking for welders talk to see if they can </w:t>
      </w:r>
      <w:r w:rsidR="00474061">
        <w:t xml:space="preserve">help </w:t>
      </w:r>
      <w:r w:rsidR="00F3518B">
        <w:t>manufacture</w:t>
      </w:r>
      <w:r w:rsidR="00474061">
        <w:t xml:space="preserve"> the railing</w:t>
      </w:r>
      <w:r w:rsidR="00F3518B">
        <w:t xml:space="preserve">. </w:t>
      </w:r>
      <w:r w:rsidR="00474061">
        <w:t>We still need g</w:t>
      </w:r>
      <w:r w:rsidR="00F3518B">
        <w:t xml:space="preserve">rab bars </w:t>
      </w:r>
      <w:r w:rsidR="00474061">
        <w:t xml:space="preserve">in the restrooms and install </w:t>
      </w:r>
      <w:r w:rsidR="00F3518B">
        <w:t>toilet paper holders</w:t>
      </w:r>
      <w:r w:rsidR="00474061">
        <w:t>.</w:t>
      </w:r>
      <w:r w:rsidR="00F3518B">
        <w:t xml:space="preserve"> </w:t>
      </w:r>
      <w:r w:rsidR="00474061">
        <w:t>We should be able to get the pipe for the railing from</w:t>
      </w:r>
      <w:r w:rsidR="00D6549E">
        <w:t xml:space="preserve"> Scott Duncan.</w:t>
      </w:r>
      <w:r w:rsidR="00474061">
        <w:t xml:space="preserve"> There is some finish work </w:t>
      </w:r>
      <w:r w:rsidR="00474061">
        <w:lastRenderedPageBreak/>
        <w:t>that needs to be completed, g</w:t>
      </w:r>
      <w:r w:rsidR="00D6549E">
        <w:t xml:space="preserve">rout along the edges, </w:t>
      </w:r>
      <w:r w:rsidR="00474061">
        <w:t>s</w:t>
      </w:r>
      <w:r w:rsidR="00D6549E">
        <w:t xml:space="preserve">prings </w:t>
      </w:r>
      <w:r w:rsidR="00474061">
        <w:t xml:space="preserve">on the </w:t>
      </w:r>
      <w:r w:rsidR="00D6549E">
        <w:t>door</w:t>
      </w:r>
      <w:r w:rsidR="00474061">
        <w:t xml:space="preserve">s </w:t>
      </w:r>
      <w:r w:rsidR="00D6549E">
        <w:t xml:space="preserve">needs fixed. </w:t>
      </w:r>
      <w:r w:rsidR="00474061">
        <w:t xml:space="preserve">We may have to leave the doors open </w:t>
      </w:r>
      <w:r w:rsidR="00920764">
        <w:t xml:space="preserve">for ADA purposes. </w:t>
      </w:r>
    </w:p>
    <w:p w14:paraId="21B91B14" w14:textId="308DCA34" w:rsidR="00725A4A" w:rsidRDefault="00725A4A" w:rsidP="00725A4A">
      <w:pPr>
        <w:spacing w:after="0"/>
      </w:pPr>
      <w:r>
        <w:t>Electricity for Vendors</w:t>
      </w:r>
      <w:r w:rsidR="00D6549E">
        <w:t xml:space="preserve"> – working with Jessen’s </w:t>
      </w:r>
      <w:r w:rsidR="00920764">
        <w:t>E</w:t>
      </w:r>
      <w:r w:rsidR="00D6549E">
        <w:t>lectric</w:t>
      </w:r>
      <w:r w:rsidR="00920764">
        <w:t xml:space="preserve"> but there should be enough power to run the food trucks.</w:t>
      </w:r>
      <w:r w:rsidR="00D6549E">
        <w:t xml:space="preserve"> Power at the gates for credit card reader</w:t>
      </w:r>
    </w:p>
    <w:p w14:paraId="3B924553" w14:textId="7A7D72B6" w:rsidR="00D6549E" w:rsidRDefault="00D6549E" w:rsidP="00725A4A">
      <w:pPr>
        <w:spacing w:after="0"/>
      </w:pPr>
    </w:p>
    <w:p w14:paraId="0B961F7C" w14:textId="77777777" w:rsidR="00920764" w:rsidRDefault="00920764" w:rsidP="00725A4A">
      <w:pPr>
        <w:spacing w:after="0"/>
      </w:pPr>
      <w:r>
        <w:t>Jace Brotherson found a d</w:t>
      </w:r>
      <w:r w:rsidR="00725A4A">
        <w:t xml:space="preserve">rag for the </w:t>
      </w:r>
      <w:r w:rsidR="009D36B6">
        <w:t>arena</w:t>
      </w:r>
      <w:r w:rsidR="00D6549E">
        <w:t xml:space="preserve"> used </w:t>
      </w:r>
      <w:r>
        <w:t xml:space="preserve">for </w:t>
      </w:r>
      <w:r w:rsidR="00D6549E">
        <w:t>$6500 approved to purchase out of the Rodeo Grounds budget</w:t>
      </w:r>
      <w:r>
        <w:t xml:space="preserve">. </w:t>
      </w:r>
    </w:p>
    <w:p w14:paraId="65D3C2B3" w14:textId="2A54A04B" w:rsidR="00725A4A" w:rsidRDefault="00D6549E" w:rsidP="00725A4A">
      <w:pPr>
        <w:spacing w:after="0"/>
      </w:pPr>
      <w:r>
        <w:t xml:space="preserve"> </w:t>
      </w:r>
    </w:p>
    <w:p w14:paraId="5D1F14F2" w14:textId="03F6C16E" w:rsidR="00725A4A" w:rsidRDefault="00920764" w:rsidP="00725A4A">
      <w:pPr>
        <w:spacing w:after="0"/>
      </w:pPr>
      <w:r>
        <w:t>We need to</w:t>
      </w:r>
      <w:r w:rsidR="00D6549E">
        <w:t xml:space="preserve"> talk to CIVCO about the completion of the project. Action items</w:t>
      </w:r>
      <w:r w:rsidR="00F3525F">
        <w:t xml:space="preserve">.  Contact Neola, and figure out contracts and liability. Designated person over scheduling events, point of contact. Point of contact </w:t>
      </w:r>
      <w:r>
        <w:t xml:space="preserve">is </w:t>
      </w:r>
      <w:r w:rsidR="00F3525F">
        <w:t xml:space="preserve">Johny Thayne. </w:t>
      </w:r>
      <w:r>
        <w:t>Annissa r</w:t>
      </w:r>
      <w:r w:rsidR="00F3525F">
        <w:t xml:space="preserve">eviewed </w:t>
      </w:r>
      <w:r>
        <w:t xml:space="preserve">the </w:t>
      </w:r>
      <w:r w:rsidR="00F3525F">
        <w:t xml:space="preserve">calendar </w:t>
      </w:r>
      <w:r>
        <w:t xml:space="preserve">on UCRD’s website </w:t>
      </w:r>
      <w:r w:rsidR="00F3525F">
        <w:t xml:space="preserve">to make reservations. </w:t>
      </w:r>
      <w:r>
        <w:t xml:space="preserve">We need to add the </w:t>
      </w:r>
      <w:r w:rsidR="00F3525F">
        <w:t>agreement</w:t>
      </w:r>
      <w:r>
        <w:t xml:space="preserve"> form to the </w:t>
      </w:r>
      <w:r w:rsidR="00F3525F">
        <w:t xml:space="preserve">website. </w:t>
      </w:r>
    </w:p>
    <w:p w14:paraId="0B6CD5B7" w14:textId="77777777" w:rsidR="00F3525F" w:rsidRDefault="00F3525F" w:rsidP="00725A4A">
      <w:pPr>
        <w:spacing w:after="0"/>
      </w:pPr>
    </w:p>
    <w:p w14:paraId="13D33B26" w14:textId="4AE027E2" w:rsidR="007B33C1" w:rsidRDefault="00920764" w:rsidP="00725A4A">
      <w:pPr>
        <w:spacing w:after="0"/>
      </w:pPr>
      <w:r>
        <w:t xml:space="preserve"> A group of volunteers headed by Dewey </w:t>
      </w:r>
      <w:r w:rsidR="00C11690">
        <w:t>Christensen</w:t>
      </w:r>
      <w:r>
        <w:t xml:space="preserve"> is putting a flag on </w:t>
      </w:r>
      <w:proofErr w:type="gramStart"/>
      <w:r>
        <w:t>the A</w:t>
      </w:r>
      <w:proofErr w:type="gramEnd"/>
      <w:r>
        <w:t xml:space="preserve"> Tank Hill. They have put a lot of work into it and are hoping to do a big celebration to raise the flag for the first time. They would like to honor veterans and end up at the park for a BBQ. </w:t>
      </w:r>
      <w:r w:rsidR="007B33C1">
        <w:t xml:space="preserve">There have been a lot of </w:t>
      </w:r>
      <w:r w:rsidR="00204384">
        <w:t xml:space="preserve">community members </w:t>
      </w:r>
      <w:r w:rsidR="007B33C1">
        <w:t>who have donated</w:t>
      </w:r>
      <w:r w:rsidR="00204384">
        <w:t xml:space="preserve"> their time to this project.  </w:t>
      </w:r>
      <w:r w:rsidR="007B33C1">
        <w:t xml:space="preserve">They are planning on having </w:t>
      </w:r>
      <w:r w:rsidR="00204384">
        <w:t xml:space="preserve">the flag </w:t>
      </w:r>
      <w:r w:rsidR="007B33C1">
        <w:t xml:space="preserve">up by the end of the month. </w:t>
      </w:r>
      <w:r w:rsidR="00204384">
        <w:t xml:space="preserve">Once this has been completed the district may need to plan on taking care of the flag. </w:t>
      </w:r>
    </w:p>
    <w:p w14:paraId="497DA62A" w14:textId="77777777" w:rsidR="007B33C1" w:rsidRDefault="007B33C1" w:rsidP="00725A4A">
      <w:pPr>
        <w:spacing w:after="0"/>
      </w:pPr>
    </w:p>
    <w:p w14:paraId="1870A680" w14:textId="6B9E975F" w:rsidR="007B33C1" w:rsidRDefault="00204384" w:rsidP="00725A4A">
      <w:pPr>
        <w:spacing w:after="0"/>
      </w:pPr>
      <w:r>
        <w:t>Johny would like to get b</w:t>
      </w:r>
      <w:r w:rsidR="007B33C1">
        <w:t>anners</w:t>
      </w:r>
      <w:r>
        <w:t xml:space="preserve"> made for all of the businesses and community members who have donated so much time helping with the rodeo grounds. AHS has the ability to print banners. </w:t>
      </w:r>
    </w:p>
    <w:p w14:paraId="41D112E6" w14:textId="77777777" w:rsidR="00F3525F" w:rsidRDefault="00F3525F" w:rsidP="00725A4A">
      <w:pPr>
        <w:spacing w:after="0"/>
      </w:pPr>
    </w:p>
    <w:p w14:paraId="4A160A38" w14:textId="61BD1B4F" w:rsidR="00725A4A" w:rsidRDefault="00725A4A" w:rsidP="00725A4A">
      <w:pPr>
        <w:spacing w:after="0"/>
      </w:pPr>
      <w:r>
        <w:t xml:space="preserve">Event </w:t>
      </w:r>
      <w:r w:rsidR="009D36B6">
        <w:t>requested</w:t>
      </w:r>
      <w:r>
        <w:t xml:space="preserve"> by Moon Lake</w:t>
      </w:r>
      <w:r w:rsidR="00F3525F">
        <w:t xml:space="preserve"> </w:t>
      </w:r>
      <w:r w:rsidR="00204384">
        <w:t xml:space="preserve">in the Summer. </w:t>
      </w:r>
    </w:p>
    <w:p w14:paraId="218F54EF" w14:textId="77777777" w:rsidR="009D36B6" w:rsidRDefault="009D36B6" w:rsidP="00725A4A">
      <w:pPr>
        <w:spacing w:after="0"/>
      </w:pPr>
    </w:p>
    <w:p w14:paraId="09F39493" w14:textId="27A09115" w:rsidR="009D36B6" w:rsidRDefault="009D36B6" w:rsidP="00725A4A">
      <w:pPr>
        <w:spacing w:after="0"/>
      </w:pPr>
      <w:r>
        <w:t>Bluebell Park – Jordan Witbeck</w:t>
      </w:r>
      <w:r w:rsidR="00F3518B">
        <w:t xml:space="preserve"> </w:t>
      </w:r>
      <w:r w:rsidR="00204384">
        <w:t>–</w:t>
      </w:r>
      <w:r w:rsidR="00F3518B">
        <w:t xml:space="preserve"> </w:t>
      </w:r>
      <w:r w:rsidR="00204384">
        <w:t>nothing new to report.</w:t>
      </w:r>
    </w:p>
    <w:p w14:paraId="739DBEBF" w14:textId="77777777" w:rsidR="009D36B6" w:rsidRDefault="009D36B6" w:rsidP="00725A4A">
      <w:pPr>
        <w:spacing w:after="0"/>
      </w:pPr>
    </w:p>
    <w:p w14:paraId="797DCE9B" w14:textId="0157D8CE" w:rsidR="009D36B6" w:rsidRDefault="009D36B6" w:rsidP="00725A4A">
      <w:pPr>
        <w:spacing w:after="0"/>
      </w:pPr>
      <w:r>
        <w:t>Longhorn Days – Debbie Thayne</w:t>
      </w:r>
      <w:r w:rsidR="00F9167C">
        <w:t xml:space="preserve"> </w:t>
      </w:r>
      <w:r w:rsidR="00204384">
        <w:t xml:space="preserve">would like to get the </w:t>
      </w:r>
      <w:r w:rsidR="00F9167C">
        <w:t>flag</w:t>
      </w:r>
      <w:r w:rsidR="00204384">
        <w:t xml:space="preserve"> pole installed</w:t>
      </w:r>
      <w:r w:rsidR="00F9167C">
        <w:t xml:space="preserve"> at the </w:t>
      </w:r>
      <w:r w:rsidR="00204384">
        <w:t xml:space="preserve">Altamont </w:t>
      </w:r>
      <w:r w:rsidR="00F9167C">
        <w:t xml:space="preserve">park end of tennis court other side. </w:t>
      </w:r>
      <w:r w:rsidR="00204384">
        <w:t xml:space="preserve">Danelle will </w:t>
      </w:r>
      <w:r w:rsidR="00BE60DA">
        <w:t>check</w:t>
      </w:r>
      <w:r w:rsidR="00F9167C">
        <w:t xml:space="preserve"> with city on setting the pole</w:t>
      </w:r>
      <w:r w:rsidR="00204384">
        <w:t>, d</w:t>
      </w:r>
      <w:r w:rsidR="00F9167C">
        <w:t xml:space="preserve">onated by Eric Starr.  </w:t>
      </w:r>
    </w:p>
    <w:p w14:paraId="335F7353" w14:textId="77777777" w:rsidR="00F9167C" w:rsidRDefault="00F9167C" w:rsidP="00725A4A">
      <w:pPr>
        <w:spacing w:after="0"/>
      </w:pPr>
    </w:p>
    <w:p w14:paraId="17BDFD6B" w14:textId="6AB28970" w:rsidR="00F9167C" w:rsidRDefault="00F9167C" w:rsidP="00725A4A">
      <w:pPr>
        <w:spacing w:after="0"/>
      </w:pPr>
      <w:r>
        <w:t>Adjourn; Johny Thayne , Jordan Witbeck 2nd</w:t>
      </w:r>
    </w:p>
    <w:p w14:paraId="4E55DA5A" w14:textId="77777777" w:rsidR="00F9167C" w:rsidRDefault="00F9167C" w:rsidP="00725A4A">
      <w:pPr>
        <w:spacing w:after="0"/>
      </w:pPr>
    </w:p>
    <w:p w14:paraId="4EBB3E2A" w14:textId="24D0D322" w:rsidR="009D36B6" w:rsidRDefault="009D36B6" w:rsidP="00725A4A">
      <w:pPr>
        <w:spacing w:after="0"/>
      </w:pPr>
    </w:p>
    <w:p w14:paraId="200812B5" w14:textId="77777777" w:rsidR="00725A4A" w:rsidRDefault="00725A4A" w:rsidP="00725A4A">
      <w:pPr>
        <w:spacing w:after="0"/>
      </w:pPr>
    </w:p>
    <w:p w14:paraId="6F9E62A4" w14:textId="38650049" w:rsidR="00725A4A" w:rsidRDefault="00725A4A" w:rsidP="00725A4A">
      <w:pPr>
        <w:spacing w:after="0"/>
      </w:pPr>
    </w:p>
    <w:p w14:paraId="6C5B086D" w14:textId="77777777" w:rsidR="00725A4A" w:rsidRDefault="00725A4A" w:rsidP="00725A4A">
      <w:pPr>
        <w:spacing w:after="0"/>
      </w:pPr>
    </w:p>
    <w:sectPr w:rsidR="00725A4A" w:rsidSect="002043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4A"/>
    <w:rsid w:val="0006198E"/>
    <w:rsid w:val="00204384"/>
    <w:rsid w:val="0028004D"/>
    <w:rsid w:val="00474061"/>
    <w:rsid w:val="004B0B2F"/>
    <w:rsid w:val="005C3D21"/>
    <w:rsid w:val="006C4DA8"/>
    <w:rsid w:val="00725A4A"/>
    <w:rsid w:val="007B33C1"/>
    <w:rsid w:val="00831DAA"/>
    <w:rsid w:val="008C16B5"/>
    <w:rsid w:val="00920764"/>
    <w:rsid w:val="00965B0A"/>
    <w:rsid w:val="00992597"/>
    <w:rsid w:val="009D36B6"/>
    <w:rsid w:val="00A0091C"/>
    <w:rsid w:val="00B71948"/>
    <w:rsid w:val="00BD5484"/>
    <w:rsid w:val="00BE60DA"/>
    <w:rsid w:val="00C11690"/>
    <w:rsid w:val="00D27CB9"/>
    <w:rsid w:val="00D31403"/>
    <w:rsid w:val="00D65278"/>
    <w:rsid w:val="00D6549E"/>
    <w:rsid w:val="00E56988"/>
    <w:rsid w:val="00E85BE0"/>
    <w:rsid w:val="00ED058C"/>
    <w:rsid w:val="00F32510"/>
    <w:rsid w:val="00F3518B"/>
    <w:rsid w:val="00F3525F"/>
    <w:rsid w:val="00F9167C"/>
    <w:rsid w:val="00FD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444B"/>
  <w15:chartTrackingRefBased/>
  <w15:docId w15:val="{A2D63018-A4A4-4073-8D76-DB586041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4A"/>
  </w:style>
  <w:style w:type="paragraph" w:styleId="Heading1">
    <w:name w:val="heading 1"/>
    <w:basedOn w:val="Normal"/>
    <w:next w:val="Normal"/>
    <w:link w:val="Heading1Char"/>
    <w:uiPriority w:val="9"/>
    <w:qFormat/>
    <w:rsid w:val="00725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A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A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A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A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A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A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A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A4A"/>
    <w:rPr>
      <w:rFonts w:eastAsiaTheme="majorEastAsia" w:cstheme="majorBidi"/>
      <w:color w:val="272727" w:themeColor="text1" w:themeTint="D8"/>
    </w:rPr>
  </w:style>
  <w:style w:type="paragraph" w:styleId="Title">
    <w:name w:val="Title"/>
    <w:basedOn w:val="Normal"/>
    <w:next w:val="Normal"/>
    <w:link w:val="TitleChar"/>
    <w:uiPriority w:val="10"/>
    <w:qFormat/>
    <w:rsid w:val="0072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A4A"/>
    <w:pPr>
      <w:spacing w:before="160"/>
      <w:jc w:val="center"/>
    </w:pPr>
    <w:rPr>
      <w:i/>
      <w:iCs/>
      <w:color w:val="404040" w:themeColor="text1" w:themeTint="BF"/>
    </w:rPr>
  </w:style>
  <w:style w:type="character" w:customStyle="1" w:styleId="QuoteChar">
    <w:name w:val="Quote Char"/>
    <w:basedOn w:val="DefaultParagraphFont"/>
    <w:link w:val="Quote"/>
    <w:uiPriority w:val="29"/>
    <w:rsid w:val="00725A4A"/>
    <w:rPr>
      <w:i/>
      <w:iCs/>
      <w:color w:val="404040" w:themeColor="text1" w:themeTint="BF"/>
    </w:rPr>
  </w:style>
  <w:style w:type="paragraph" w:styleId="ListParagraph">
    <w:name w:val="List Paragraph"/>
    <w:basedOn w:val="Normal"/>
    <w:uiPriority w:val="34"/>
    <w:qFormat/>
    <w:rsid w:val="00725A4A"/>
    <w:pPr>
      <w:ind w:left="720"/>
      <w:contextualSpacing/>
    </w:pPr>
  </w:style>
  <w:style w:type="character" w:styleId="IntenseEmphasis">
    <w:name w:val="Intense Emphasis"/>
    <w:basedOn w:val="DefaultParagraphFont"/>
    <w:uiPriority w:val="21"/>
    <w:qFormat/>
    <w:rsid w:val="00725A4A"/>
    <w:rPr>
      <w:i/>
      <w:iCs/>
      <w:color w:val="2F5496" w:themeColor="accent1" w:themeShade="BF"/>
    </w:rPr>
  </w:style>
  <w:style w:type="paragraph" w:styleId="IntenseQuote">
    <w:name w:val="Intense Quote"/>
    <w:basedOn w:val="Normal"/>
    <w:next w:val="Normal"/>
    <w:link w:val="IntenseQuoteChar"/>
    <w:uiPriority w:val="30"/>
    <w:qFormat/>
    <w:rsid w:val="00725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A4A"/>
    <w:rPr>
      <w:i/>
      <w:iCs/>
      <w:color w:val="2F5496" w:themeColor="accent1" w:themeShade="BF"/>
    </w:rPr>
  </w:style>
  <w:style w:type="character" w:styleId="IntenseReference">
    <w:name w:val="Intense Reference"/>
    <w:basedOn w:val="DefaultParagraphFont"/>
    <w:uiPriority w:val="32"/>
    <w:qFormat/>
    <w:rsid w:val="00725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Danelle Brinkerhoff</dc:creator>
  <cp:keywords/>
  <dc:description/>
  <cp:lastModifiedBy>Danelle Brinkerhoff</cp:lastModifiedBy>
  <cp:revision>5</cp:revision>
  <dcterms:created xsi:type="dcterms:W3CDTF">2026-04-03T20:29:00Z</dcterms:created>
  <dcterms:modified xsi:type="dcterms:W3CDTF">2026-05-18T17:50:00Z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376b23e8-20d9-41d5-90d3-10cc81695df7</vt:lpwstr>
  </property>
</Properties>
</file>